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48" w:rsidRDefault="00802ABB">
      <w:r>
        <w:t xml:space="preserve">Checklist for documents and information </w:t>
      </w:r>
    </w:p>
    <w:p w:rsidR="00802ABB" w:rsidRDefault="00802ABB">
      <w:r>
        <w:t>General Taxable Income</w:t>
      </w:r>
    </w:p>
    <w:p w:rsidR="00802ABB" w:rsidRDefault="00802ABB" w:rsidP="00802ABB">
      <w:pPr>
        <w:spacing w:after="0" w:line="240" w:lineRule="auto"/>
      </w:pPr>
      <w:r>
        <w:t>____ W-2 Form(s) for Wages, Salaries and Tips</w:t>
      </w:r>
    </w:p>
    <w:p w:rsidR="00802ABB" w:rsidRDefault="00802ABB" w:rsidP="00802ABB">
      <w:pPr>
        <w:spacing w:after="0" w:line="240" w:lineRule="auto"/>
      </w:pPr>
      <w:r>
        <w:t>____ Interest Income Statements: Form 1099-INT and 1099-OID</w:t>
      </w:r>
    </w:p>
    <w:p w:rsidR="00802ABB" w:rsidRDefault="00802ABB" w:rsidP="00802ABB">
      <w:pPr>
        <w:spacing w:after="0" w:line="240" w:lineRule="auto"/>
      </w:pPr>
      <w:r>
        <w:t>____ Dividend Income Statements: Form 1099-DIV</w:t>
      </w:r>
    </w:p>
    <w:p w:rsidR="00802ABB" w:rsidRDefault="0026775C" w:rsidP="00802ABB">
      <w:pPr>
        <w:spacing w:after="0" w:line="240" w:lineRule="auto"/>
      </w:pPr>
      <w:r>
        <w:t>____ Sales of Stock,</w:t>
      </w:r>
      <w:r w:rsidR="00802ABB">
        <w:t xml:space="preserve"> etc.: Form 1099-B</w:t>
      </w:r>
    </w:p>
    <w:p w:rsidR="00802ABB" w:rsidRDefault="00802ABB" w:rsidP="00802ABB">
      <w:pPr>
        <w:spacing w:after="0" w:line="240" w:lineRule="auto"/>
      </w:pPr>
      <w:r>
        <w:t>____ Sales of Real Estate: Form 1099-S</w:t>
      </w:r>
    </w:p>
    <w:p w:rsidR="00802ABB" w:rsidRDefault="00802ABB" w:rsidP="00802ABB">
      <w:pPr>
        <w:spacing w:after="0" w:line="240" w:lineRule="auto"/>
      </w:pPr>
      <w:r>
        <w:t>____ State tax refunds: Form 1099-G</w:t>
      </w:r>
    </w:p>
    <w:p w:rsidR="00802ABB" w:rsidRDefault="00802ABB" w:rsidP="00802ABB">
      <w:pPr>
        <w:spacing w:after="0" w:line="240" w:lineRule="auto"/>
      </w:pPr>
      <w:r>
        <w:t>____ Alimony Received or Paid</w:t>
      </w:r>
    </w:p>
    <w:p w:rsidR="00802ABB" w:rsidRDefault="00802ABB" w:rsidP="00802ABB">
      <w:pPr>
        <w:spacing w:after="0" w:line="240" w:lineRule="auto"/>
      </w:pPr>
      <w:r>
        <w:t>____ Unemployment Compensation Received</w:t>
      </w:r>
    </w:p>
    <w:p w:rsidR="00802ABB" w:rsidRDefault="00802ABB" w:rsidP="00802ABB">
      <w:pPr>
        <w:spacing w:after="0" w:line="240" w:lineRule="auto"/>
      </w:pPr>
      <w:r>
        <w:t>____ Miscellaneous Income: Form 1099-MISC</w:t>
      </w:r>
    </w:p>
    <w:p w:rsidR="00802ABB" w:rsidRDefault="0026775C" w:rsidP="00802ABB">
      <w:pPr>
        <w:spacing w:after="0" w:line="240" w:lineRule="auto"/>
      </w:pPr>
      <w:r>
        <w:t>____ Cancellation of Debt: Form 1099-C</w:t>
      </w:r>
    </w:p>
    <w:p w:rsidR="0026775C" w:rsidRDefault="00D83153" w:rsidP="00802ABB">
      <w:pPr>
        <w:spacing w:after="0" w:line="240" w:lineRule="auto"/>
      </w:pPr>
      <w:r>
        <w:t>____ Health Insurance Form 1099 HC</w:t>
      </w:r>
    </w:p>
    <w:p w:rsidR="00D83153" w:rsidRDefault="00D83153" w:rsidP="00802ABB">
      <w:pPr>
        <w:spacing w:after="0" w:line="240" w:lineRule="auto"/>
      </w:pPr>
    </w:p>
    <w:p w:rsidR="00802ABB" w:rsidRDefault="00802ABB" w:rsidP="00802ABB">
      <w:pPr>
        <w:spacing w:after="0" w:line="240" w:lineRule="auto"/>
      </w:pPr>
      <w:r>
        <w:t>Retirement Income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>____ Retirement Income: Form 1099-R</w:t>
      </w:r>
    </w:p>
    <w:p w:rsidR="00802ABB" w:rsidRDefault="00802ABB" w:rsidP="00802ABB">
      <w:pPr>
        <w:spacing w:after="0" w:line="240" w:lineRule="auto"/>
      </w:pPr>
      <w:r>
        <w:t>____ Social Security Income: Form SSA-1099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>Business Income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 xml:space="preserve">____ </w:t>
      </w:r>
      <w:r w:rsidR="0026775C">
        <w:t xml:space="preserve">Summarized List of </w:t>
      </w:r>
      <w:r>
        <w:t>Business Income and Expenses</w:t>
      </w:r>
    </w:p>
    <w:p w:rsidR="00802ABB" w:rsidRDefault="00802ABB" w:rsidP="00802ABB">
      <w:pPr>
        <w:spacing w:after="0" w:line="240" w:lineRule="auto"/>
      </w:pPr>
      <w:r>
        <w:t xml:space="preserve">____ </w:t>
      </w:r>
      <w:r w:rsidR="0026775C">
        <w:t xml:space="preserve">Summarized List of </w:t>
      </w:r>
      <w:r>
        <w:t>Rental Income and Expenses</w:t>
      </w:r>
    </w:p>
    <w:p w:rsidR="00802ABB" w:rsidRDefault="00802ABB" w:rsidP="00802ABB">
      <w:pPr>
        <w:spacing w:after="0" w:line="240" w:lineRule="auto"/>
      </w:pPr>
      <w:r>
        <w:t xml:space="preserve">____ </w:t>
      </w:r>
      <w:r w:rsidR="0026775C">
        <w:t xml:space="preserve">Summarized List of </w:t>
      </w:r>
      <w:r>
        <w:t>Farm Income and Expenses</w:t>
      </w:r>
    </w:p>
    <w:p w:rsidR="00802ABB" w:rsidRDefault="00802ABB" w:rsidP="00802ABB">
      <w:pPr>
        <w:spacing w:after="0" w:line="240" w:lineRule="auto"/>
      </w:pPr>
      <w:r>
        <w:t>____ Form K-1 Income from Partnerships, Trusts and S-Corporations</w:t>
      </w:r>
    </w:p>
    <w:p w:rsidR="00802ABB" w:rsidRDefault="00802ABB" w:rsidP="00802ABB">
      <w:pPr>
        <w:spacing w:after="0" w:line="240" w:lineRule="auto"/>
      </w:pPr>
      <w:r>
        <w:t>____ Mileage for Tax Deductible Business Purposes</w:t>
      </w:r>
      <w:r w:rsidR="0026775C">
        <w:t xml:space="preserve"> (Include total mileage for the vehicle)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>Tax Credits Checklist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>____ Child Care Provider Name, Address, ID Number and Amounts paid</w:t>
      </w:r>
    </w:p>
    <w:p w:rsidR="00802ABB" w:rsidRDefault="00802ABB" w:rsidP="00802ABB">
      <w:pPr>
        <w:spacing w:after="0" w:line="240" w:lineRule="auto"/>
      </w:pPr>
      <w:r>
        <w:t>____ Adoption Expense Information</w:t>
      </w:r>
    </w:p>
    <w:p w:rsidR="00802ABB" w:rsidRDefault="0026775C" w:rsidP="00802ABB">
      <w:pPr>
        <w:spacing w:after="0" w:line="240" w:lineRule="auto"/>
      </w:pPr>
      <w:r>
        <w:t>____ College Education Form 1098</w:t>
      </w:r>
      <w:r w:rsidR="00802ABB">
        <w:t>-T and/or 1099-Q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>Expense and Tax Deduction Checklist</w:t>
      </w:r>
    </w:p>
    <w:p w:rsidR="00802ABB" w:rsidRPr="00D83153" w:rsidRDefault="00802ABB" w:rsidP="00802ABB">
      <w:pPr>
        <w:spacing w:after="0" w:line="240" w:lineRule="auto"/>
        <w:rPr>
          <w:sz w:val="20"/>
          <w:szCs w:val="20"/>
        </w:rPr>
      </w:pPr>
    </w:p>
    <w:p w:rsidR="00802ABB" w:rsidRDefault="00802ABB" w:rsidP="00802ABB">
      <w:pPr>
        <w:spacing w:after="0" w:line="240" w:lineRule="auto"/>
      </w:pPr>
      <w:r>
        <w:t xml:space="preserve">____ Medical Expenses for the Family (must exceed 10% AGI [7.5% over </w:t>
      </w:r>
      <w:r w:rsidR="001C254F">
        <w:t xml:space="preserve">age </w:t>
      </w:r>
      <w:r w:rsidR="0026775C">
        <w:t>65</w:t>
      </w:r>
      <w:r>
        <w:t>])</w:t>
      </w:r>
    </w:p>
    <w:p w:rsidR="00802ABB" w:rsidRDefault="00802ABB" w:rsidP="00802ABB">
      <w:pPr>
        <w:spacing w:after="0" w:line="240" w:lineRule="auto"/>
      </w:pPr>
      <w:r>
        <w:t>____ Home Mortgage Interest: Form 1098</w:t>
      </w:r>
    </w:p>
    <w:p w:rsidR="00802ABB" w:rsidRDefault="00802ABB" w:rsidP="00802ABB">
      <w:pPr>
        <w:spacing w:after="0" w:line="240" w:lineRule="auto"/>
      </w:pPr>
      <w:r>
        <w:t>____ Real Estate Taxes Paid (if not on Form 1098)</w:t>
      </w:r>
    </w:p>
    <w:p w:rsidR="00802ABB" w:rsidRDefault="00802ABB" w:rsidP="00802ABB">
      <w:pPr>
        <w:spacing w:after="0" w:line="240" w:lineRule="auto"/>
      </w:pPr>
      <w:r>
        <w:t>____ Personal Property (Excise) Taxes Paid</w:t>
      </w:r>
    </w:p>
    <w:p w:rsidR="00802ABB" w:rsidRDefault="00802ABB" w:rsidP="00802ABB">
      <w:pPr>
        <w:spacing w:after="0" w:line="240" w:lineRule="auto"/>
      </w:pPr>
      <w:r>
        <w:t>____ Charitable Contributions - Cash, check, credit card - with receipt</w:t>
      </w:r>
    </w:p>
    <w:p w:rsidR="00802ABB" w:rsidRDefault="00802ABB" w:rsidP="00802ABB">
      <w:pPr>
        <w:spacing w:after="0" w:line="240" w:lineRule="auto"/>
      </w:pPr>
      <w:r>
        <w:t xml:space="preserve">____ Charitable Contributions - Non-cash </w:t>
      </w:r>
      <w:r w:rsidR="0026775C">
        <w:t>with receipt from charity indicating FMV of donated items</w:t>
      </w:r>
    </w:p>
    <w:p w:rsidR="00802ABB" w:rsidRDefault="00802ABB" w:rsidP="00802ABB">
      <w:pPr>
        <w:spacing w:after="0" w:line="240" w:lineRule="auto"/>
      </w:pPr>
      <w:r>
        <w:t xml:space="preserve">____ </w:t>
      </w:r>
      <w:r w:rsidRPr="00802ABB">
        <w:rPr>
          <w:u w:val="single"/>
        </w:rPr>
        <w:t>Unreimbursed</w:t>
      </w:r>
      <w:r>
        <w:t xml:space="preserve"> Job-related Expenses or Mileage</w:t>
      </w:r>
    </w:p>
    <w:p w:rsidR="00802ABB" w:rsidRDefault="00802ABB" w:rsidP="00802ABB">
      <w:pPr>
        <w:spacing w:after="0" w:line="240" w:lineRule="auto"/>
      </w:pPr>
      <w:r>
        <w:t>____ Union and Professional Dues</w:t>
      </w:r>
    </w:p>
    <w:p w:rsidR="00732727" w:rsidRDefault="00732727" w:rsidP="00802ABB">
      <w:pPr>
        <w:spacing w:after="0" w:line="240" w:lineRule="auto"/>
      </w:pPr>
      <w:r>
        <w:t>____ Investment Expenses</w:t>
      </w:r>
    </w:p>
    <w:p w:rsidR="00732727" w:rsidRDefault="00732727" w:rsidP="00802ABB">
      <w:pPr>
        <w:spacing w:after="0" w:line="240" w:lineRule="auto"/>
      </w:pPr>
      <w:r>
        <w:t>____ Job-hunting Expenses</w:t>
      </w:r>
    </w:p>
    <w:p w:rsidR="0026775C" w:rsidRDefault="0026775C" w:rsidP="00802ABB">
      <w:pPr>
        <w:spacing w:after="0" w:line="240" w:lineRule="auto"/>
      </w:pPr>
      <w:r>
        <w:t>____ Teacher Classroom Expenses Paid up to $250.00</w:t>
      </w:r>
    </w:p>
    <w:p w:rsidR="00732727" w:rsidRDefault="00732727" w:rsidP="00802ABB">
      <w:pPr>
        <w:spacing w:after="0" w:line="240" w:lineRule="auto"/>
      </w:pPr>
      <w:r>
        <w:t>____ IRA Contributions</w:t>
      </w:r>
      <w:r w:rsidR="0026775C">
        <w:t xml:space="preserve"> (indicate if Regular or Roth)</w:t>
      </w:r>
    </w:p>
    <w:p w:rsidR="00732727" w:rsidRDefault="00732727" w:rsidP="00802ABB">
      <w:pPr>
        <w:spacing w:after="0" w:line="240" w:lineRule="auto"/>
      </w:pPr>
      <w:r>
        <w:t>____ Student Loan Interest Paid</w:t>
      </w:r>
      <w:r w:rsidR="0026775C">
        <w:t>: Form 1098-E</w:t>
      </w:r>
    </w:p>
    <w:p w:rsidR="00732727" w:rsidRDefault="00732727" w:rsidP="00802ABB">
      <w:pPr>
        <w:spacing w:after="0" w:line="240" w:lineRule="auto"/>
      </w:pPr>
    </w:p>
    <w:p w:rsidR="00732727" w:rsidRDefault="00732727" w:rsidP="00802ABB">
      <w:pPr>
        <w:spacing w:after="0" w:line="240" w:lineRule="auto"/>
      </w:pPr>
      <w:r>
        <w:t>Tax Estimate Payments Checklist</w:t>
      </w:r>
    </w:p>
    <w:p w:rsidR="00732727" w:rsidRDefault="00732727" w:rsidP="00802ABB">
      <w:pPr>
        <w:spacing w:after="0" w:line="240" w:lineRule="auto"/>
      </w:pPr>
    </w:p>
    <w:p w:rsidR="00802ABB" w:rsidRDefault="00732727" w:rsidP="00B62B0C">
      <w:pPr>
        <w:spacing w:after="0" w:line="240" w:lineRule="auto"/>
      </w:pPr>
      <w:r>
        <w:t>____ Estimated Tax Payments for 2014 tax year Federal and State</w:t>
      </w:r>
      <w:r w:rsidR="00B62B0C">
        <w:t xml:space="preserve"> (amounts and dates paid)</w:t>
      </w:r>
      <w:r w:rsidR="00802ABB">
        <w:t xml:space="preserve"> </w:t>
      </w:r>
    </w:p>
    <w:sectPr w:rsidR="00802ABB" w:rsidSect="002677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drawingGridHorizontalSpacing w:val="120"/>
  <w:displayHorizontalDrawingGridEvery w:val="2"/>
  <w:characterSpacingControl w:val="doNotCompress"/>
  <w:compat/>
  <w:rsids>
    <w:rsidRoot w:val="00802ABB"/>
    <w:rsid w:val="000164E5"/>
    <w:rsid w:val="00016590"/>
    <w:rsid w:val="00022F87"/>
    <w:rsid w:val="00025ECD"/>
    <w:rsid w:val="000533F6"/>
    <w:rsid w:val="00061598"/>
    <w:rsid w:val="000658BA"/>
    <w:rsid w:val="00096E7C"/>
    <w:rsid w:val="000B1F22"/>
    <w:rsid w:val="000C0660"/>
    <w:rsid w:val="000E7C1F"/>
    <w:rsid w:val="00100F53"/>
    <w:rsid w:val="00111DF7"/>
    <w:rsid w:val="00113C1D"/>
    <w:rsid w:val="0011617C"/>
    <w:rsid w:val="00117430"/>
    <w:rsid w:val="00120EB5"/>
    <w:rsid w:val="0012337F"/>
    <w:rsid w:val="00133691"/>
    <w:rsid w:val="00133C15"/>
    <w:rsid w:val="00135B58"/>
    <w:rsid w:val="00146C98"/>
    <w:rsid w:val="001664F4"/>
    <w:rsid w:val="00175CEF"/>
    <w:rsid w:val="00193BDF"/>
    <w:rsid w:val="001B646B"/>
    <w:rsid w:val="001C254F"/>
    <w:rsid w:val="001C53F3"/>
    <w:rsid w:val="001C5FA2"/>
    <w:rsid w:val="001C70AB"/>
    <w:rsid w:val="001F30DB"/>
    <w:rsid w:val="00203EA1"/>
    <w:rsid w:val="002132BF"/>
    <w:rsid w:val="0023799F"/>
    <w:rsid w:val="00252CFE"/>
    <w:rsid w:val="00261246"/>
    <w:rsid w:val="002646EF"/>
    <w:rsid w:val="0026775C"/>
    <w:rsid w:val="00280359"/>
    <w:rsid w:val="00282E50"/>
    <w:rsid w:val="002834C6"/>
    <w:rsid w:val="002901BA"/>
    <w:rsid w:val="002937DA"/>
    <w:rsid w:val="002A0E06"/>
    <w:rsid w:val="002E2A23"/>
    <w:rsid w:val="002E32F0"/>
    <w:rsid w:val="002E4F78"/>
    <w:rsid w:val="00301C19"/>
    <w:rsid w:val="00310A99"/>
    <w:rsid w:val="003300DC"/>
    <w:rsid w:val="0033091B"/>
    <w:rsid w:val="00334CF8"/>
    <w:rsid w:val="003353D5"/>
    <w:rsid w:val="0034119A"/>
    <w:rsid w:val="00347285"/>
    <w:rsid w:val="0036252E"/>
    <w:rsid w:val="00364438"/>
    <w:rsid w:val="003A3835"/>
    <w:rsid w:val="003A5BAC"/>
    <w:rsid w:val="003B3EB1"/>
    <w:rsid w:val="003B517C"/>
    <w:rsid w:val="003C5778"/>
    <w:rsid w:val="003D029D"/>
    <w:rsid w:val="003E200F"/>
    <w:rsid w:val="003E65B7"/>
    <w:rsid w:val="003F1423"/>
    <w:rsid w:val="00415576"/>
    <w:rsid w:val="0042329F"/>
    <w:rsid w:val="004262B5"/>
    <w:rsid w:val="00432BE4"/>
    <w:rsid w:val="004333FD"/>
    <w:rsid w:val="0043427D"/>
    <w:rsid w:val="0045772C"/>
    <w:rsid w:val="004632ED"/>
    <w:rsid w:val="00474696"/>
    <w:rsid w:val="004776C5"/>
    <w:rsid w:val="00484EC7"/>
    <w:rsid w:val="00497F03"/>
    <w:rsid w:val="004A0780"/>
    <w:rsid w:val="004A1BC1"/>
    <w:rsid w:val="004A7C58"/>
    <w:rsid w:val="004B3999"/>
    <w:rsid w:val="004E1B1F"/>
    <w:rsid w:val="004E5B54"/>
    <w:rsid w:val="004F159B"/>
    <w:rsid w:val="00502540"/>
    <w:rsid w:val="00504FB1"/>
    <w:rsid w:val="00511FC1"/>
    <w:rsid w:val="00513A75"/>
    <w:rsid w:val="0051465C"/>
    <w:rsid w:val="005328CD"/>
    <w:rsid w:val="00535F86"/>
    <w:rsid w:val="0054510C"/>
    <w:rsid w:val="0054623A"/>
    <w:rsid w:val="005606DA"/>
    <w:rsid w:val="00575203"/>
    <w:rsid w:val="005759FE"/>
    <w:rsid w:val="00587188"/>
    <w:rsid w:val="0059494F"/>
    <w:rsid w:val="005A7699"/>
    <w:rsid w:val="005C2326"/>
    <w:rsid w:val="005C5449"/>
    <w:rsid w:val="005D3718"/>
    <w:rsid w:val="005E510E"/>
    <w:rsid w:val="005E527B"/>
    <w:rsid w:val="005F6E8E"/>
    <w:rsid w:val="00620772"/>
    <w:rsid w:val="0065460C"/>
    <w:rsid w:val="006575E2"/>
    <w:rsid w:val="00660A12"/>
    <w:rsid w:val="0066650E"/>
    <w:rsid w:val="00667D07"/>
    <w:rsid w:val="00675831"/>
    <w:rsid w:val="00684120"/>
    <w:rsid w:val="00692F5A"/>
    <w:rsid w:val="006A545B"/>
    <w:rsid w:val="006C5B5C"/>
    <w:rsid w:val="006C7DE4"/>
    <w:rsid w:val="006D6CA4"/>
    <w:rsid w:val="006D7CB9"/>
    <w:rsid w:val="006F17C5"/>
    <w:rsid w:val="006F6B75"/>
    <w:rsid w:val="00703277"/>
    <w:rsid w:val="00705BB5"/>
    <w:rsid w:val="007075C3"/>
    <w:rsid w:val="007147E1"/>
    <w:rsid w:val="00727C92"/>
    <w:rsid w:val="00732727"/>
    <w:rsid w:val="00740DF8"/>
    <w:rsid w:val="00743DF1"/>
    <w:rsid w:val="0074470A"/>
    <w:rsid w:val="0074618C"/>
    <w:rsid w:val="00751B34"/>
    <w:rsid w:val="00762C3E"/>
    <w:rsid w:val="007821B2"/>
    <w:rsid w:val="00784FC7"/>
    <w:rsid w:val="007A47C0"/>
    <w:rsid w:val="007A6AE1"/>
    <w:rsid w:val="007B0641"/>
    <w:rsid w:val="007B2ACB"/>
    <w:rsid w:val="007C78E7"/>
    <w:rsid w:val="007D5649"/>
    <w:rsid w:val="007E680A"/>
    <w:rsid w:val="007F350A"/>
    <w:rsid w:val="00802ABB"/>
    <w:rsid w:val="00814777"/>
    <w:rsid w:val="0081631C"/>
    <w:rsid w:val="008173E7"/>
    <w:rsid w:val="00830C16"/>
    <w:rsid w:val="00846B6A"/>
    <w:rsid w:val="0084749F"/>
    <w:rsid w:val="008603B8"/>
    <w:rsid w:val="00876267"/>
    <w:rsid w:val="00893B06"/>
    <w:rsid w:val="008963F2"/>
    <w:rsid w:val="008A159D"/>
    <w:rsid w:val="008A4B29"/>
    <w:rsid w:val="008A61FE"/>
    <w:rsid w:val="008C0A95"/>
    <w:rsid w:val="008C6ED4"/>
    <w:rsid w:val="008C75EB"/>
    <w:rsid w:val="008D2B19"/>
    <w:rsid w:val="008E24DA"/>
    <w:rsid w:val="008E2690"/>
    <w:rsid w:val="008E64A3"/>
    <w:rsid w:val="008F704D"/>
    <w:rsid w:val="009210AD"/>
    <w:rsid w:val="00925C36"/>
    <w:rsid w:val="00927CAA"/>
    <w:rsid w:val="00947650"/>
    <w:rsid w:val="00954C22"/>
    <w:rsid w:val="00960737"/>
    <w:rsid w:val="009638D1"/>
    <w:rsid w:val="009920D4"/>
    <w:rsid w:val="00995848"/>
    <w:rsid w:val="00996A2E"/>
    <w:rsid w:val="009A5100"/>
    <w:rsid w:val="009C43DB"/>
    <w:rsid w:val="009C4623"/>
    <w:rsid w:val="009D660A"/>
    <w:rsid w:val="009D6736"/>
    <w:rsid w:val="00A00420"/>
    <w:rsid w:val="00A15AB4"/>
    <w:rsid w:val="00A33D0A"/>
    <w:rsid w:val="00A3645C"/>
    <w:rsid w:val="00A60F73"/>
    <w:rsid w:val="00A667FF"/>
    <w:rsid w:val="00A723AF"/>
    <w:rsid w:val="00A73E9F"/>
    <w:rsid w:val="00A94650"/>
    <w:rsid w:val="00AB0C7A"/>
    <w:rsid w:val="00AB108E"/>
    <w:rsid w:val="00AB4A99"/>
    <w:rsid w:val="00AD7EA2"/>
    <w:rsid w:val="00AE4BDC"/>
    <w:rsid w:val="00AE5D95"/>
    <w:rsid w:val="00AF6150"/>
    <w:rsid w:val="00B022F8"/>
    <w:rsid w:val="00B05377"/>
    <w:rsid w:val="00B079B7"/>
    <w:rsid w:val="00B12941"/>
    <w:rsid w:val="00B12B10"/>
    <w:rsid w:val="00B62B0C"/>
    <w:rsid w:val="00B72834"/>
    <w:rsid w:val="00B80E28"/>
    <w:rsid w:val="00B935D3"/>
    <w:rsid w:val="00BA3A98"/>
    <w:rsid w:val="00BB4F01"/>
    <w:rsid w:val="00BB50DE"/>
    <w:rsid w:val="00BC39A4"/>
    <w:rsid w:val="00BC4558"/>
    <w:rsid w:val="00BC5444"/>
    <w:rsid w:val="00BD441B"/>
    <w:rsid w:val="00BE579B"/>
    <w:rsid w:val="00BF3E4B"/>
    <w:rsid w:val="00C12F25"/>
    <w:rsid w:val="00C409EB"/>
    <w:rsid w:val="00C6633C"/>
    <w:rsid w:val="00C6677F"/>
    <w:rsid w:val="00C74062"/>
    <w:rsid w:val="00C81EB8"/>
    <w:rsid w:val="00C915B5"/>
    <w:rsid w:val="00CA282C"/>
    <w:rsid w:val="00CC508B"/>
    <w:rsid w:val="00CD5C05"/>
    <w:rsid w:val="00CF12D5"/>
    <w:rsid w:val="00D2161F"/>
    <w:rsid w:val="00D2705F"/>
    <w:rsid w:val="00D473D2"/>
    <w:rsid w:val="00D53167"/>
    <w:rsid w:val="00D5512D"/>
    <w:rsid w:val="00D57BE5"/>
    <w:rsid w:val="00D6049C"/>
    <w:rsid w:val="00D60CDB"/>
    <w:rsid w:val="00D61E0B"/>
    <w:rsid w:val="00D62E29"/>
    <w:rsid w:val="00D631DC"/>
    <w:rsid w:val="00D83153"/>
    <w:rsid w:val="00D8457E"/>
    <w:rsid w:val="00D908A2"/>
    <w:rsid w:val="00DA6EE3"/>
    <w:rsid w:val="00DC2C86"/>
    <w:rsid w:val="00DC7F33"/>
    <w:rsid w:val="00DD1EC4"/>
    <w:rsid w:val="00DD7263"/>
    <w:rsid w:val="00DE4DCF"/>
    <w:rsid w:val="00DE6D79"/>
    <w:rsid w:val="00DF5C99"/>
    <w:rsid w:val="00E019E2"/>
    <w:rsid w:val="00E105ED"/>
    <w:rsid w:val="00E15DDC"/>
    <w:rsid w:val="00E20245"/>
    <w:rsid w:val="00E25007"/>
    <w:rsid w:val="00E364A5"/>
    <w:rsid w:val="00E4628F"/>
    <w:rsid w:val="00E5386F"/>
    <w:rsid w:val="00E77EF2"/>
    <w:rsid w:val="00E90C4F"/>
    <w:rsid w:val="00E90FDF"/>
    <w:rsid w:val="00E97B5E"/>
    <w:rsid w:val="00ED2438"/>
    <w:rsid w:val="00EE2D9A"/>
    <w:rsid w:val="00EE54E0"/>
    <w:rsid w:val="00EE562C"/>
    <w:rsid w:val="00EF79DB"/>
    <w:rsid w:val="00F031A3"/>
    <w:rsid w:val="00F21231"/>
    <w:rsid w:val="00F226B4"/>
    <w:rsid w:val="00F2472D"/>
    <w:rsid w:val="00F40C71"/>
    <w:rsid w:val="00F4226F"/>
    <w:rsid w:val="00F45132"/>
    <w:rsid w:val="00F50E47"/>
    <w:rsid w:val="00F51BD5"/>
    <w:rsid w:val="00F53740"/>
    <w:rsid w:val="00F62142"/>
    <w:rsid w:val="00F96741"/>
    <w:rsid w:val="00FC6842"/>
    <w:rsid w:val="00FD25EF"/>
    <w:rsid w:val="00FF093D"/>
    <w:rsid w:val="00FF33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2</cp:revision>
  <dcterms:created xsi:type="dcterms:W3CDTF">2015-02-18T21:12:00Z</dcterms:created>
  <dcterms:modified xsi:type="dcterms:W3CDTF">2015-02-18T21:12:00Z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-2073952220</vt:i4>
  </property>
</Properties>
</file>